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8644E" w14:textId="77777777" w:rsidR="0092593C" w:rsidRPr="00F06B4F" w:rsidRDefault="0092593C" w:rsidP="0092593C">
      <w:pPr>
        <w:jc w:val="center"/>
        <w:rPr>
          <w:rFonts w:ascii="Calibri Light" w:hAnsi="Calibri Light" w:cs="Calibri Light"/>
          <w:b/>
          <w:sz w:val="26"/>
          <w:szCs w:val="26"/>
        </w:rPr>
      </w:pPr>
      <w:r w:rsidRPr="00F06B4F">
        <w:rPr>
          <w:rFonts w:ascii="Calibri Light" w:hAnsi="Calibri Light" w:cs="Calibri Light"/>
          <w:b/>
          <w:sz w:val="26"/>
          <w:szCs w:val="26"/>
        </w:rPr>
        <w:t>ACTA DE LLIURAMENT I RECEPCIÓ</w:t>
      </w:r>
    </w:p>
    <w:p w14:paraId="356CF002" w14:textId="77777777" w:rsidR="0092593C" w:rsidRPr="00F06B4F" w:rsidRDefault="0092593C" w:rsidP="0092593C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F40573E" w14:textId="77777777" w:rsidR="0092593C" w:rsidRPr="00F06B4F" w:rsidRDefault="0092593C" w:rsidP="0092593C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25FA92F" w14:textId="77777777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14:paraId="3AEA4ABD" w14:textId="68CA3C3F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06B4F">
        <w:rPr>
          <w:rFonts w:ascii="Calibri Light" w:hAnsi="Calibri Light" w:cs="Calibri Light"/>
          <w:sz w:val="22"/>
          <w:szCs w:val="22"/>
        </w:rPr>
        <w:t xml:space="preserve">D’una part, ......................................, </w:t>
      </w:r>
      <w:r w:rsidRPr="00F06B4F">
        <w:rPr>
          <w:rFonts w:ascii="Calibri Light" w:hAnsi="Calibri Light" w:cs="Calibri Light"/>
          <w:i/>
          <w:color w:val="FF0000"/>
          <w:sz w:val="22"/>
          <w:szCs w:val="22"/>
        </w:rPr>
        <w:t>(</w:t>
      </w:r>
      <w:r w:rsidR="00F06B4F">
        <w:rPr>
          <w:rFonts w:ascii="Calibri Light" w:hAnsi="Calibri Light" w:cs="Calibri Light"/>
          <w:i/>
          <w:color w:val="FF0000"/>
          <w:sz w:val="22"/>
          <w:szCs w:val="22"/>
        </w:rPr>
        <w:t xml:space="preserve">nom del </w:t>
      </w:r>
      <w:r w:rsidRPr="00F06B4F">
        <w:rPr>
          <w:rFonts w:ascii="Calibri Light" w:hAnsi="Calibri Light" w:cs="Calibri Light"/>
          <w:i/>
          <w:color w:val="FF0000"/>
          <w:sz w:val="22"/>
          <w:szCs w:val="22"/>
        </w:rPr>
        <w:t>donant indicant DNI, adreça, i si és representant, indicant dades del donant i representant)</w:t>
      </w:r>
    </w:p>
    <w:p w14:paraId="49420642" w14:textId="77777777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4F6E467" w14:textId="41E821A9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06B4F">
        <w:rPr>
          <w:rFonts w:ascii="Calibri Light" w:hAnsi="Calibri Light" w:cs="Calibri Light"/>
          <w:sz w:val="22"/>
          <w:szCs w:val="22"/>
        </w:rPr>
        <w:t xml:space="preserve">De l’altra, ................... </w:t>
      </w:r>
      <w:r w:rsidR="00E2356C" w:rsidRPr="00F06B4F">
        <w:rPr>
          <w:rFonts w:ascii="Calibri Light" w:hAnsi="Calibri Light" w:cs="Calibri Light"/>
          <w:i/>
          <w:color w:val="FF0000"/>
          <w:sz w:val="22"/>
          <w:szCs w:val="22"/>
        </w:rPr>
        <w:t>(indicar el nom i càrrec de la</w:t>
      </w:r>
      <w:r w:rsidRPr="00F06B4F">
        <w:rPr>
          <w:rFonts w:ascii="Calibri Light" w:hAnsi="Calibri Light" w:cs="Calibri Light"/>
          <w:i/>
          <w:color w:val="FF0000"/>
          <w:sz w:val="22"/>
          <w:szCs w:val="22"/>
        </w:rPr>
        <w:t xml:space="preserve"> persona de la UB que recollirà el lliurament)</w:t>
      </w:r>
    </w:p>
    <w:p w14:paraId="0EA4EF67" w14:textId="77777777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8810DCB" w14:textId="77777777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9FB1A9C" w14:textId="77777777" w:rsidR="0092593C" w:rsidRPr="00063452" w:rsidRDefault="0092593C" w:rsidP="0092593C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063452">
        <w:rPr>
          <w:rFonts w:ascii="Calibri Light" w:hAnsi="Calibri Light" w:cs="Calibri Light"/>
          <w:b/>
          <w:sz w:val="22"/>
          <w:szCs w:val="22"/>
        </w:rPr>
        <w:t>MANIFESTEN</w:t>
      </w:r>
    </w:p>
    <w:p w14:paraId="7138A1CB" w14:textId="77777777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4A3E1C2" w14:textId="4EEC512A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06B4F">
        <w:rPr>
          <w:rFonts w:ascii="Calibri Light" w:hAnsi="Calibri Light" w:cs="Calibri Light"/>
          <w:sz w:val="22"/>
          <w:szCs w:val="22"/>
        </w:rPr>
        <w:t>Que per la present queda constància que el Sr.</w:t>
      </w:r>
      <w:r w:rsidR="00032416" w:rsidRPr="00F06B4F">
        <w:rPr>
          <w:rFonts w:ascii="Calibri Light" w:hAnsi="Calibri Light" w:cs="Calibri Light"/>
          <w:sz w:val="22"/>
          <w:szCs w:val="22"/>
        </w:rPr>
        <w:t>/Sra.</w:t>
      </w:r>
      <w:r w:rsidRPr="00F06B4F">
        <w:rPr>
          <w:rFonts w:ascii="Calibri Light" w:hAnsi="Calibri Light" w:cs="Calibri Light"/>
          <w:sz w:val="22"/>
          <w:szCs w:val="22"/>
        </w:rPr>
        <w:t xml:space="preserve"> ........................., en virtut de donació acceptada per</w:t>
      </w:r>
      <w:r w:rsidR="00212863" w:rsidRPr="00F06B4F">
        <w:rPr>
          <w:rFonts w:ascii="Calibri Light" w:hAnsi="Calibri Light" w:cs="Calibri Light"/>
          <w:sz w:val="22"/>
          <w:szCs w:val="22"/>
        </w:rPr>
        <w:t xml:space="preserve"> resolució del Vicerector de Patrimoni i Activitats Culturals, per delegació del rector,</w:t>
      </w:r>
      <w:r w:rsidRPr="00F06B4F">
        <w:rPr>
          <w:rFonts w:ascii="Calibri Light" w:hAnsi="Calibri Light" w:cs="Calibri Light"/>
          <w:sz w:val="22"/>
          <w:szCs w:val="22"/>
        </w:rPr>
        <w:t xml:space="preserve"> de data ..........................</w:t>
      </w:r>
      <w:r w:rsidR="00256762" w:rsidRPr="00F06B4F">
        <w:rPr>
          <w:rFonts w:ascii="Calibri Light" w:hAnsi="Calibri Light" w:cs="Calibri Light"/>
          <w:sz w:val="22"/>
          <w:szCs w:val="22"/>
        </w:rPr>
        <w:t>// per acord signat en data .............................</w:t>
      </w:r>
      <w:r w:rsidR="00212863" w:rsidRPr="00F06B4F">
        <w:rPr>
          <w:rFonts w:ascii="Calibri Light" w:hAnsi="Calibri Light" w:cs="Calibri Light"/>
          <w:i/>
          <w:color w:val="FF0000"/>
          <w:sz w:val="22"/>
          <w:szCs w:val="22"/>
        </w:rPr>
        <w:t>(segons correspongui)</w:t>
      </w:r>
      <w:r w:rsidR="00256762" w:rsidRPr="00F06B4F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="003822C3" w:rsidRPr="00F06B4F">
        <w:rPr>
          <w:rFonts w:ascii="Calibri Light" w:hAnsi="Calibri Light" w:cs="Calibri Light"/>
          <w:sz w:val="22"/>
          <w:szCs w:val="22"/>
        </w:rPr>
        <w:t>LLIURA el/els bé</w:t>
      </w:r>
      <w:r w:rsidR="00212863" w:rsidRPr="00F06B4F">
        <w:rPr>
          <w:rFonts w:ascii="Calibri Light" w:hAnsi="Calibri Light" w:cs="Calibri Light"/>
          <w:sz w:val="22"/>
          <w:szCs w:val="22"/>
        </w:rPr>
        <w:t>/bé</w:t>
      </w:r>
      <w:r w:rsidRPr="00F06B4F">
        <w:rPr>
          <w:rFonts w:ascii="Calibri Light" w:hAnsi="Calibri Light" w:cs="Calibri Light"/>
          <w:sz w:val="22"/>
          <w:szCs w:val="22"/>
        </w:rPr>
        <w:t>ns objecte de donació:</w:t>
      </w:r>
    </w:p>
    <w:p w14:paraId="3E189071" w14:textId="6BC1F1EF" w:rsidR="0092593C" w:rsidRPr="00EE4B2B" w:rsidRDefault="0092593C" w:rsidP="0092593C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Calibri Light" w:hAnsi="Calibri Light" w:cs="Calibri Light"/>
          <w:i/>
          <w:color w:val="FF0000"/>
        </w:rPr>
      </w:pPr>
      <w:r w:rsidRPr="00F06B4F">
        <w:rPr>
          <w:rFonts w:ascii="Calibri Light" w:hAnsi="Calibri Light" w:cs="Calibri Light"/>
        </w:rPr>
        <w:t>..............................</w:t>
      </w:r>
      <w:r w:rsidR="00F06B4F" w:rsidRPr="00EE4B2B">
        <w:rPr>
          <w:rFonts w:ascii="Calibri Light" w:hAnsi="Calibri Light" w:cs="Calibri Light"/>
          <w:i/>
          <w:color w:val="FF0000"/>
        </w:rPr>
        <w:t>(indicar que s’adjunta annex, si escau)</w:t>
      </w:r>
    </w:p>
    <w:p w14:paraId="4F6A0508" w14:textId="4C253613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06B4F">
        <w:rPr>
          <w:rFonts w:ascii="Calibri Light" w:hAnsi="Calibri Light" w:cs="Calibri Light"/>
          <w:sz w:val="22"/>
          <w:szCs w:val="22"/>
        </w:rPr>
        <w:t>I que el Sr.</w:t>
      </w:r>
      <w:r w:rsidR="00032416" w:rsidRPr="00F06B4F">
        <w:rPr>
          <w:rFonts w:ascii="Calibri Light" w:hAnsi="Calibri Light" w:cs="Calibri Light"/>
          <w:sz w:val="22"/>
          <w:szCs w:val="22"/>
        </w:rPr>
        <w:t>/Sra.</w:t>
      </w:r>
      <w:r w:rsidRPr="00F06B4F">
        <w:rPr>
          <w:rFonts w:ascii="Calibri Light" w:hAnsi="Calibri Light" w:cs="Calibri Light"/>
          <w:sz w:val="22"/>
          <w:szCs w:val="22"/>
        </w:rPr>
        <w:t xml:space="preserve"> ........................................., els rep i en pren possessió per part de la Universitat de Barcelona en les dependències de..................................................................</w:t>
      </w:r>
      <w:r w:rsidRPr="00F06B4F">
        <w:rPr>
          <w:rFonts w:ascii="Calibri Light" w:hAnsi="Calibri Light" w:cs="Calibri Light"/>
          <w:i/>
          <w:color w:val="FF0000"/>
          <w:sz w:val="22"/>
          <w:szCs w:val="22"/>
        </w:rPr>
        <w:t>(</w:t>
      </w:r>
      <w:r w:rsidRPr="00F06B4F">
        <w:rPr>
          <w:rFonts w:ascii="Calibri Light" w:hAnsi="Calibri Light" w:cs="Calibri Light"/>
          <w:i/>
          <w:iCs/>
          <w:color w:val="FF0000"/>
          <w:sz w:val="22"/>
          <w:szCs w:val="22"/>
        </w:rPr>
        <w:t>adreça UB</w:t>
      </w:r>
      <w:r w:rsidRPr="00F06B4F">
        <w:rPr>
          <w:rFonts w:ascii="Calibri Light" w:hAnsi="Calibri Light" w:cs="Calibri Light"/>
          <w:i/>
          <w:color w:val="FF0000"/>
          <w:sz w:val="22"/>
          <w:szCs w:val="22"/>
        </w:rPr>
        <w:t xml:space="preserve">) </w:t>
      </w:r>
      <w:r w:rsidRPr="00F06B4F">
        <w:rPr>
          <w:rFonts w:ascii="Calibri Light" w:hAnsi="Calibri Light" w:cs="Calibri Light"/>
          <w:sz w:val="22"/>
          <w:szCs w:val="22"/>
        </w:rPr>
        <w:t>o en la ubicació que s’acordi.............................................</w:t>
      </w:r>
    </w:p>
    <w:p w14:paraId="314FF6C6" w14:textId="77777777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06B4F">
        <w:rPr>
          <w:rFonts w:ascii="Calibri Light" w:hAnsi="Calibri Light" w:cs="Calibri Light"/>
          <w:sz w:val="22"/>
          <w:szCs w:val="22"/>
        </w:rPr>
        <w:t xml:space="preserve">OBSERVACIONS, si s’escau </w:t>
      </w:r>
      <w:r w:rsidRPr="00F06B4F">
        <w:rPr>
          <w:rFonts w:ascii="Calibri Light" w:hAnsi="Calibri Light" w:cs="Calibri Light"/>
          <w:i/>
          <w:color w:val="FF0000"/>
          <w:sz w:val="22"/>
          <w:szCs w:val="22"/>
        </w:rPr>
        <w:t>(estat de conservació no manifestat o incidències)</w:t>
      </w:r>
      <w:r w:rsidRPr="00F06B4F">
        <w:rPr>
          <w:rFonts w:ascii="Calibri Light" w:hAnsi="Calibri Light" w:cs="Calibri Light"/>
          <w:sz w:val="22"/>
          <w:szCs w:val="22"/>
        </w:rPr>
        <w:t>:</w:t>
      </w:r>
    </w:p>
    <w:p w14:paraId="63BACEDD" w14:textId="77777777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09ED253" w14:textId="77777777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7F76C0E" w14:textId="0A6B441B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06B4F">
        <w:rPr>
          <w:rFonts w:ascii="Calibri Light" w:hAnsi="Calibri Light" w:cs="Calibri Light"/>
          <w:sz w:val="22"/>
          <w:szCs w:val="22"/>
        </w:rPr>
        <w:t>I</w:t>
      </w:r>
      <w:r w:rsidR="00F06B4F">
        <w:rPr>
          <w:rFonts w:ascii="Calibri Light" w:hAnsi="Calibri Light" w:cs="Calibri Light"/>
          <w:sz w:val="22"/>
          <w:szCs w:val="22"/>
        </w:rPr>
        <w:t>,</w:t>
      </w:r>
      <w:r w:rsidRPr="00F06B4F">
        <w:rPr>
          <w:rFonts w:ascii="Calibri Light" w:hAnsi="Calibri Light" w:cs="Calibri Light"/>
          <w:sz w:val="22"/>
          <w:szCs w:val="22"/>
        </w:rPr>
        <w:t xml:space="preserve"> perquè en quedi constància, es signa el present document per duplicat i a un sol efecte. </w:t>
      </w:r>
    </w:p>
    <w:p w14:paraId="29F92DE1" w14:textId="77777777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761CD94" w14:textId="77777777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E18937C" w14:textId="77777777" w:rsidR="0092593C" w:rsidRPr="00F06B4F" w:rsidRDefault="0092593C" w:rsidP="0092593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06B4F">
        <w:rPr>
          <w:rFonts w:ascii="Calibri Light" w:hAnsi="Calibri Light" w:cs="Calibri Light"/>
          <w:sz w:val="22"/>
          <w:szCs w:val="22"/>
        </w:rPr>
        <w:t>Barcelona, ... de ... de ...</w:t>
      </w:r>
    </w:p>
    <w:p w14:paraId="6FDEEB63" w14:textId="77777777" w:rsidR="0092593C" w:rsidRPr="00F06B4F" w:rsidRDefault="0092593C" w:rsidP="0092593C">
      <w:pPr>
        <w:tabs>
          <w:tab w:val="left" w:pos="3855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F06B4F">
        <w:rPr>
          <w:rFonts w:ascii="Calibri Light" w:hAnsi="Calibri Light" w:cs="Calibri Light"/>
          <w:sz w:val="22"/>
          <w:szCs w:val="22"/>
        </w:rPr>
        <w:tab/>
      </w:r>
    </w:p>
    <w:p w14:paraId="55F93205" w14:textId="77777777" w:rsidR="0092593C" w:rsidRPr="00F06B4F" w:rsidRDefault="0092593C" w:rsidP="0092593C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5400C9CC" w14:textId="5F6760B3" w:rsidR="008C1707" w:rsidRPr="00F06B4F" w:rsidRDefault="005807E2" w:rsidP="0092593C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F06B4F">
        <w:rPr>
          <w:rFonts w:ascii="Calibri Light" w:hAnsi="Calibri Light" w:cs="Calibri Light"/>
          <w:sz w:val="22"/>
          <w:szCs w:val="22"/>
        </w:rPr>
        <w:t>Signatura</w:t>
      </w:r>
      <w:r w:rsidRPr="00F06B4F">
        <w:rPr>
          <w:rFonts w:ascii="Calibri Light" w:hAnsi="Calibri Light" w:cs="Calibri Light"/>
          <w:sz w:val="22"/>
          <w:szCs w:val="22"/>
        </w:rPr>
        <w:tab/>
      </w:r>
      <w:r w:rsidRPr="00F06B4F">
        <w:rPr>
          <w:rFonts w:ascii="Calibri Light" w:hAnsi="Calibri Light" w:cs="Calibri Light"/>
          <w:sz w:val="22"/>
          <w:szCs w:val="22"/>
        </w:rPr>
        <w:tab/>
      </w:r>
      <w:r w:rsidRPr="00F06B4F">
        <w:rPr>
          <w:rFonts w:ascii="Calibri Light" w:hAnsi="Calibri Light" w:cs="Calibri Light"/>
          <w:sz w:val="22"/>
          <w:szCs w:val="22"/>
        </w:rPr>
        <w:tab/>
      </w:r>
      <w:r w:rsidRPr="00F06B4F">
        <w:rPr>
          <w:rFonts w:ascii="Calibri Light" w:hAnsi="Calibri Light" w:cs="Calibri Light"/>
          <w:sz w:val="22"/>
          <w:szCs w:val="22"/>
        </w:rPr>
        <w:tab/>
      </w:r>
      <w:r w:rsidRPr="00F06B4F">
        <w:rPr>
          <w:rFonts w:ascii="Calibri Light" w:hAnsi="Calibri Light" w:cs="Calibri Light"/>
          <w:sz w:val="22"/>
          <w:szCs w:val="22"/>
        </w:rPr>
        <w:tab/>
      </w:r>
      <w:r w:rsidRPr="00F06B4F">
        <w:rPr>
          <w:rFonts w:ascii="Calibri Light" w:hAnsi="Calibri Light" w:cs="Calibri Light"/>
          <w:sz w:val="22"/>
          <w:szCs w:val="22"/>
        </w:rPr>
        <w:tab/>
        <w:t>Signatura</w:t>
      </w:r>
    </w:p>
    <w:sectPr w:rsidR="008C1707" w:rsidRPr="00F06B4F" w:rsidSect="001F6BB3">
      <w:headerReference w:type="even" r:id="rId10"/>
      <w:headerReference w:type="default" r:id="rId11"/>
      <w:headerReference w:type="first" r:id="rId12"/>
      <w:footerReference w:type="first" r:id="rId13"/>
      <w:pgSz w:w="11900" w:h="16840"/>
      <w:pgMar w:top="2835" w:right="1127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6BFF4" w14:textId="77777777" w:rsidR="00CF5999" w:rsidRDefault="00CF5999">
      <w:pPr>
        <w:spacing w:line="240" w:lineRule="auto"/>
      </w:pPr>
      <w:r>
        <w:separator/>
      </w:r>
    </w:p>
  </w:endnote>
  <w:endnote w:type="continuationSeparator" w:id="0">
    <w:p w14:paraId="641ED02D" w14:textId="77777777" w:rsidR="00CF5999" w:rsidRDefault="00CF5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8EA46" w14:textId="77777777" w:rsidR="00A42BC5" w:rsidRDefault="00BC46D7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372B4D" wp14:editId="6F851C23">
              <wp:simplePos x="0" y="0"/>
              <wp:positionH relativeFrom="page">
                <wp:align>left</wp:align>
              </wp:positionH>
              <wp:positionV relativeFrom="page">
                <wp:posOffset>4182110</wp:posOffset>
              </wp:positionV>
              <wp:extent cx="252095" cy="0"/>
              <wp:effectExtent l="0" t="0" r="14605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B0234" id="Line 7" o:spid="_x0000_s1026" style="position:absolute;flip:x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" from="0,329.3pt" to="19.85pt,3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" strokeweight=".25pt">
              <v:shadow color="black" opacity="22938f" offset="0"/>
              <w10:wrap anchorx="page" anchory="page"/>
            </v:line>
          </w:pict>
        </mc:Fallback>
      </mc:AlternateContent>
    </w:r>
    <w:r w:rsidR="00EE4B2B">
      <w:rPr>
        <w:noProof/>
        <w:lang w:val="es-ES" w:eastAsia="es-ES"/>
      </w:rPr>
      <w:pict w14:anchorId="41502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54pt;margin-top:-126pt;width:594.45pt;height:79.1pt;z-index:-25165414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F1FAB" w14:textId="77777777" w:rsidR="00CF5999" w:rsidRDefault="00CF5999">
      <w:pPr>
        <w:spacing w:line="240" w:lineRule="auto"/>
      </w:pPr>
      <w:r>
        <w:separator/>
      </w:r>
    </w:p>
  </w:footnote>
  <w:footnote w:type="continuationSeparator" w:id="0">
    <w:p w14:paraId="152EBA1E" w14:textId="77777777" w:rsidR="00CF5999" w:rsidRDefault="00CF5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71ED0" w14:textId="77777777" w:rsidR="00A42BC5" w:rsidRDefault="0011442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4C8FD6E9" wp14:editId="45348F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4" name="Imagen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0C72CA38" wp14:editId="2AC4853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5" name="Imagen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B2B">
      <w:rPr>
        <w:noProof/>
        <w:lang w:val="es-ES" w:eastAsia="es-ES"/>
      </w:rPr>
      <w:pict w14:anchorId="44F5F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55168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A59C" w14:textId="77777777" w:rsidR="00A42BC5" w:rsidRDefault="00EE4B2B">
    <w:r>
      <w:rPr>
        <w:noProof/>
        <w:lang w:val="es-ES" w:eastAsia="es-ES"/>
      </w:rPr>
      <w:pict w14:anchorId="4E590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4" type="#_x0000_t75" style="position:absolute;margin-left:-54pt;margin-top:-126pt;width:165.85pt;height:79.1pt;z-index:-251651072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5A281" w14:textId="77777777" w:rsidR="00A42BC5" w:rsidRDefault="00A42BC5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31"/>
      <w:gridCol w:w="1725"/>
    </w:tblGrid>
    <w:tr w:rsidR="00A42BC5" w14:paraId="5F836006" w14:textId="77777777">
      <w:tc>
        <w:tcPr>
          <w:tcW w:w="0" w:type="auto"/>
          <w:noWrap/>
        </w:tcPr>
        <w:p w14:paraId="5308058E" w14:textId="77777777" w:rsidR="00A42BC5" w:rsidRPr="00192E3C" w:rsidRDefault="00A42BC5" w:rsidP="00AA592C">
          <w:pPr>
            <w:pStyle w:val="ADREA"/>
            <w:rPr>
              <w:b/>
            </w:rPr>
          </w:pPr>
        </w:p>
        <w:p w14:paraId="75C9F87E" w14:textId="77777777" w:rsidR="00A42BC5" w:rsidRDefault="00A42BC5" w:rsidP="00AA592C">
          <w:pPr>
            <w:pStyle w:val="ADREA"/>
          </w:pPr>
        </w:p>
      </w:tc>
      <w:tc>
        <w:tcPr>
          <w:tcW w:w="0" w:type="auto"/>
          <w:noWrap/>
        </w:tcPr>
        <w:p w14:paraId="604EE6CB" w14:textId="77777777" w:rsidR="00A42BC5" w:rsidRDefault="00A42BC5" w:rsidP="00AA592C">
          <w:pPr>
            <w:pStyle w:val="ADREA"/>
          </w:pPr>
        </w:p>
      </w:tc>
      <w:tc>
        <w:tcPr>
          <w:tcW w:w="0" w:type="auto"/>
          <w:noWrap/>
        </w:tcPr>
        <w:p w14:paraId="4DF8DEAD" w14:textId="77777777" w:rsidR="00A42BC5" w:rsidRDefault="00A42BC5" w:rsidP="00AA592C">
          <w:pPr>
            <w:pStyle w:val="ADREA"/>
          </w:pPr>
        </w:p>
      </w:tc>
    </w:tr>
    <w:tr w:rsidR="00A42BC5" w14:paraId="3EB4CB55" w14:textId="77777777">
      <w:tc>
        <w:tcPr>
          <w:tcW w:w="0" w:type="auto"/>
          <w:noWrap/>
        </w:tcPr>
        <w:p w14:paraId="4E07A377" w14:textId="77777777" w:rsidR="00A42BC5" w:rsidRPr="00192E3C" w:rsidRDefault="00A42BC5" w:rsidP="00AA592C">
          <w:pPr>
            <w:pStyle w:val="ADREA"/>
            <w:rPr>
              <w:color w:val="FF0000"/>
            </w:rPr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1616EB8B" w14:textId="77777777" w:rsidR="00A42BC5" w:rsidRDefault="00CF5999" w:rsidP="00AA592C">
          <w:pPr>
            <w:pStyle w:val="ADREA"/>
            <w:ind w:left="-408"/>
          </w:pPr>
          <w:r>
            <w:t xml:space="preserve"> </w:t>
          </w:r>
          <w:r w:rsidR="00A42BC5">
            <w:t xml:space="preserve">Gran Via </w:t>
          </w:r>
          <w:r w:rsidR="00A42BC5">
            <w:br/>
          </w:r>
          <w:r>
            <w:t xml:space="preserve"> </w:t>
          </w:r>
          <w:r w:rsidR="00A42BC5">
            <w:t>de les Corts Catalanes, 585</w:t>
          </w:r>
        </w:p>
        <w:p w14:paraId="0856E8C6" w14:textId="77777777" w:rsidR="00A42BC5" w:rsidRDefault="00CF5999" w:rsidP="002B79E8">
          <w:pPr>
            <w:pStyle w:val="ADREA"/>
            <w:ind w:left="-408"/>
          </w:pPr>
          <w:r>
            <w:t xml:space="preserve"> </w:t>
          </w:r>
          <w:r w:rsidR="00A42BC5">
            <w:t>08007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092CAD07" w14:textId="77777777" w:rsidR="00A42BC5" w:rsidRDefault="002B79E8" w:rsidP="00AA592C">
          <w:pPr>
            <w:pStyle w:val="ADREA"/>
          </w:pPr>
          <w:r>
            <w:t>Tel. +34 934 021</w:t>
          </w:r>
          <w:r w:rsidR="008F58E6">
            <w:t xml:space="preserve"> </w:t>
          </w:r>
          <w:r>
            <w:t>100</w:t>
          </w:r>
        </w:p>
        <w:p w14:paraId="11F6A8C2" w14:textId="77777777" w:rsidR="00A42BC5" w:rsidRDefault="00A42BC5" w:rsidP="00AA592C">
          <w:pPr>
            <w:pStyle w:val="ADREA"/>
          </w:pPr>
          <w:r>
            <w:t>www.ub.edu</w:t>
          </w:r>
        </w:p>
      </w:tc>
    </w:tr>
  </w:tbl>
  <w:p w14:paraId="38E93FD7" w14:textId="77777777" w:rsidR="00A42BC5" w:rsidRPr="00F37DBB" w:rsidRDefault="00A42BC5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A87E0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BDC7A55"/>
    <w:multiLevelType w:val="hybridMultilevel"/>
    <w:tmpl w:val="B066E97C"/>
    <w:lvl w:ilvl="0" w:tplc="1E8419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99"/>
    <w:rsid w:val="00011993"/>
    <w:rsid w:val="00032416"/>
    <w:rsid w:val="000552E6"/>
    <w:rsid w:val="00063452"/>
    <w:rsid w:val="000C7B79"/>
    <w:rsid w:val="000F45F5"/>
    <w:rsid w:val="00100F09"/>
    <w:rsid w:val="00114423"/>
    <w:rsid w:val="00155696"/>
    <w:rsid w:val="001F6BB3"/>
    <w:rsid w:val="00212863"/>
    <w:rsid w:val="00256762"/>
    <w:rsid w:val="002B12BC"/>
    <w:rsid w:val="002B79E8"/>
    <w:rsid w:val="0030089A"/>
    <w:rsid w:val="003822C3"/>
    <w:rsid w:val="003B3067"/>
    <w:rsid w:val="004C36A5"/>
    <w:rsid w:val="00571DE6"/>
    <w:rsid w:val="005807E2"/>
    <w:rsid w:val="00590EBE"/>
    <w:rsid w:val="00643843"/>
    <w:rsid w:val="0064451C"/>
    <w:rsid w:val="00740827"/>
    <w:rsid w:val="0075318D"/>
    <w:rsid w:val="008625A8"/>
    <w:rsid w:val="00871B1F"/>
    <w:rsid w:val="008C1707"/>
    <w:rsid w:val="008F58E6"/>
    <w:rsid w:val="0092593C"/>
    <w:rsid w:val="0098223C"/>
    <w:rsid w:val="00A42BC5"/>
    <w:rsid w:val="00A95C60"/>
    <w:rsid w:val="00AA592C"/>
    <w:rsid w:val="00B92CE6"/>
    <w:rsid w:val="00BC46D7"/>
    <w:rsid w:val="00BE14D7"/>
    <w:rsid w:val="00C05162"/>
    <w:rsid w:val="00C25196"/>
    <w:rsid w:val="00CC58DA"/>
    <w:rsid w:val="00CF5999"/>
    <w:rsid w:val="00E2356C"/>
    <w:rsid w:val="00EE4B2B"/>
    <w:rsid w:val="00F06B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2936FB67"/>
  <w15:docId w15:val="{6C192BB5-B0BD-4F66-838F-BBA9A730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E8"/>
    <w:pPr>
      <w:spacing w:line="240" w:lineRule="exact"/>
    </w:pPr>
    <w:rPr>
      <w:rFonts w:ascii="Arial" w:hAnsi="Arial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uiPriority w:val="39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4C36A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36A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625A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6B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B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5" ma:contentTypeDescription="Crea un document nou" ma:contentTypeScope="" ma:versionID="74215c807670d39213e4c6a6319ea4ad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238001a00a1876ecfe5713dcf89ac246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c2f2-bf7d-4c9d-8d16-1c5fdccd68a6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Props1.xml><?xml version="1.0" encoding="utf-8"?>
<ds:datastoreItem xmlns:ds="http://schemas.openxmlformats.org/officeDocument/2006/customXml" ds:itemID="{28A9B936-AC00-4F92-97CC-3BA184D77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30E87-BF1F-44E3-9314-867A79D31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4F947-5B08-450B-9DA0-E6B9DE17DF7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7763d9-8723-4846-b585-067d7da271ed"/>
    <ds:schemaRef ds:uri="http://purl.org/dc/terms/"/>
    <ds:schemaRef ds:uri="3523c2f2-bf7d-4c9d-8d16-1c5fdccd68a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1271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Atauri Llopis</dc:creator>
  <cp:lastModifiedBy>Carme Jounou</cp:lastModifiedBy>
  <cp:revision>4</cp:revision>
  <cp:lastPrinted>2017-07-14T10:50:00Z</cp:lastPrinted>
  <dcterms:created xsi:type="dcterms:W3CDTF">2023-04-18T08:06:00Z</dcterms:created>
  <dcterms:modified xsi:type="dcterms:W3CDTF">2023-04-18T10:52:00Z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0x0101008A08EB5DB29065478E932ECC92EA6BB3</vt:lpwstr>
  </property>
  <property fmtid="{D5CDD505-2E9C-101B-9397-08002B2CF9AE}" pid="4" name="MediaServiceImageTags">
    <vt:lpwstr/>
  </property>
</Properties>
</file>